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4C" w:rsidRDefault="00860A4C" w:rsidP="00107FE2">
      <w:pPr>
        <w:spacing w:after="0" w:line="240" w:lineRule="auto"/>
      </w:pPr>
    </w:p>
    <w:p w:rsidR="00A37C78" w:rsidRDefault="00A37C78" w:rsidP="00107FE2">
      <w:pPr>
        <w:spacing w:after="0" w:line="240" w:lineRule="auto"/>
      </w:pPr>
    </w:p>
    <w:p w:rsidR="00860A4C" w:rsidRPr="00860A4C" w:rsidRDefault="00A37C78" w:rsidP="00107FE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860A4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:rsidR="002318EC" w:rsidRDefault="00A37C78" w:rsidP="00107FE2">
      <w:pPr>
        <w:suppressAutoHyphens/>
        <w:spacing w:after="0" w:line="240" w:lineRule="auto"/>
        <w:jc w:val="center"/>
        <w:rPr>
          <w:lang w:val="pl-PL"/>
        </w:rPr>
      </w:pPr>
      <w:r w:rsidRPr="006856E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NOVEMBAR 2021. GODINE</w:t>
      </w:r>
    </w:p>
    <w:p w:rsidR="004134B6" w:rsidRDefault="004134B6" w:rsidP="00107FE2">
      <w:pPr>
        <w:suppressAutoHyphens/>
        <w:spacing w:after="0" w:line="240" w:lineRule="auto"/>
        <w:rPr>
          <w:rFonts w:ascii="Bookman Old Style" w:eastAsia="Times New Roman" w:hAnsi="Bookman Old Style" w:cs="Tahoma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7C7B82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7C7B82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7C7B82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7C7B82" w:rsidRPr="004134B6" w:rsidRDefault="007C7B8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7C7B82" w:rsidRPr="004134B6" w:rsidRDefault="007C7B8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Pr="005C3FEB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POPOVIĆ  MARKO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Pr="005C3FEB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v.d. Glavni gradski arhitekta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POBRIĆ  PATRICIA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Menadžerka opštine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Mandat </w:t>
            </w:r>
            <w:r w:rsidR="00107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25.10.2026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Ovlašćeno službeno lice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odnose sa javnošću</w:t>
            </w:r>
          </w:p>
        </w:tc>
        <w:tc>
          <w:tcPr>
            <w:tcW w:w="2126" w:type="dxa"/>
            <w:shd w:val="clear" w:color="auto" w:fill="FFFFFF" w:themeFill="background1"/>
          </w:tcPr>
          <w:p w:rsidR="00176559" w:rsidRDefault="00176559" w:rsidP="00107FE2">
            <w:pPr>
              <w:spacing w:after="0" w:line="240" w:lineRule="auto"/>
              <w:jc w:val="center"/>
            </w:pPr>
            <w:r w:rsidRPr="00BA598A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  <w:tc>
          <w:tcPr>
            <w:tcW w:w="2126" w:type="dxa"/>
            <w:shd w:val="clear" w:color="auto" w:fill="FFFFFF" w:themeFill="background1"/>
          </w:tcPr>
          <w:p w:rsidR="00176559" w:rsidRDefault="00176559" w:rsidP="00107FE2">
            <w:pPr>
              <w:spacing w:after="0" w:line="240" w:lineRule="auto"/>
              <w:jc w:val="center"/>
            </w:pPr>
            <w:r w:rsidRPr="00BA598A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SLAĐANA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pravna pitanja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privredu i međunarodnu saradnju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odnose sa javnošću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586D4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E116AF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E116AF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E116AF" w:rsidRPr="004134B6" w:rsidRDefault="00E116A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E116AF" w:rsidRPr="004134B6" w:rsidRDefault="00E116A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E116AF" w:rsidRPr="00013BA4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Pr="00013BA4" w:rsidRDefault="00E116AF" w:rsidP="00107FE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Pr="00013BA4" w:rsidRDefault="00A07D7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skupštine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Pr="00013BA4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- </w:t>
            </w:r>
            <w:r w:rsidR="00A07D7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  <w:r w:rsidR="00A07D7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6.2026</w:t>
            </w:r>
          </w:p>
        </w:tc>
      </w:tr>
      <w:tr w:rsidR="00E116AF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 w:rsidR="00A81C1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D23A4F" w:rsidRPr="004134B6" w:rsidTr="001D46A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D23A4F" w:rsidRPr="004134B6" w:rsidRDefault="00D23A4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1D46A2" w:rsidRPr="003267BF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3267BF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 w:rsidRPr="003267B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1D46A2" w:rsidRPr="003267BF" w:rsidRDefault="001D46A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3267BF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1D46A2" w:rsidRPr="003267BF" w:rsidRDefault="001D46A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3267BF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SIJERKOVIĆ  MARIJA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</w:t>
            </w:r>
            <w:r w:rsidR="00D21CAA"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Određeno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SAMARDŽIĆ-ĐUROVIĆ  VANJUŠKA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3267BF" w:rsidRPr="003267B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djeljenja za drugostepeni upravni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D46A2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MANDIĆ  MILENTIJE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- </w:t>
            </w:r>
            <w:r w:rsidR="003267BF" w:rsidRPr="003267B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vlašćeno službeno lice za drugostepeni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Default="001D46A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013BA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D85D9C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D85D9C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D85D9C" w:rsidRPr="004134B6" w:rsidRDefault="00D85D9C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D85D9C" w:rsidRPr="004134B6" w:rsidRDefault="00D85D9C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D85D9C" w:rsidRPr="00013BA4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Pr="00013BA4" w:rsidRDefault="00D85D9C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MRŠULJA  BORKA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Pr="00013BA4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</w:t>
            </w:r>
            <w:r w:rsidR="00A07D72">
              <w:rPr>
                <w:rFonts w:ascii="Arial" w:hAnsi="Arial" w:cs="Arial"/>
                <w:b/>
                <w:color w:val="000000"/>
                <w:sz w:val="20"/>
                <w:szCs w:val="20"/>
              </w:rPr>
              <w:t>ka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Pr="00013BA4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</w:t>
            </w:r>
            <w:r w:rsidR="008F2022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07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="008F2022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723F5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8F2022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A07D7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8F2022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7.2026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PETROVIĆ  KRISTINA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društvene djelatosti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Pr="003267BF" w:rsidRDefault="00D85D9C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BULAJIĆ JOVANA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Pr="003267BF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</w:t>
            </w:r>
            <w:r w:rsidR="00E116AF" w:rsidRPr="003267B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 xml:space="preserve"> 20.</w:t>
            </w:r>
            <w:r w:rsidR="00A07D72" w:rsidRPr="003267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9.2022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6856E6" w:rsidRPr="004134B6" w:rsidTr="007C7B8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6856E6" w:rsidRDefault="006856E6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E116AF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E116AF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E116AF" w:rsidRPr="004134B6" w:rsidRDefault="00E116A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E116AF" w:rsidRPr="004134B6" w:rsidRDefault="00E116A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  <w:r w:rsidR="00A07D72">
              <w:rPr>
                <w:rFonts w:ascii="Arial" w:eastAsia="Times New Roman" w:hAnsi="Arial" w:cs="Arial"/>
                <w:b/>
                <w:lang w:val="pl-PL" w:eastAsia="ar-SA"/>
              </w:rPr>
              <w:t xml:space="preserve"> </w:t>
            </w:r>
          </w:p>
        </w:tc>
      </w:tr>
      <w:tr w:rsidR="00E116AF" w:rsidRPr="00013BA4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Pr="00013BA4" w:rsidRDefault="00E116AF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BRINIĆ  JOVAN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Pr="00013BA4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Pr="00013BA4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</w:t>
            </w:r>
            <w:r w:rsidR="00107FE2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12.</w:t>
            </w:r>
            <w:r w:rsidR="00A07D72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7.2026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STARČEVIĆ  VLADO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računovodstvo i finansije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KRSTOVIĆ  MATO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III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vođenje i usaglašavanje registra poreskih obveznika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pravna pitanja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07D72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D72" w:rsidRDefault="00A07D7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D72" w:rsidRDefault="00A07D7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D72" w:rsidRDefault="005723F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 - 20.09.2022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4134B6" w:rsidTr="007C7B8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A54577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A5457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8819F2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013BA4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013BA4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  JELENA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013BA4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</w:t>
            </w:r>
            <w:r w:rsidR="00A1748B">
              <w:rPr>
                <w:rFonts w:ascii="Arial" w:hAnsi="Arial" w:cs="Arial"/>
                <w:b/>
                <w:color w:val="000000"/>
                <w:sz w:val="20"/>
                <w:szCs w:val="20"/>
              </w:rPr>
              <w:t>ka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013BA4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- 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.1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.2026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komunalne policije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GVOZDENOVIĆ  ANDREA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 - ovlašćeno službeno lice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Komunalna inspektorka III za vode i izgradnju objekata od lokalnog značaja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 komunalne poslove i poslove iz oblasti turizma - ovlašćeno službeno lice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PAVIĆEVIĆ  BOŠKO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obavljanje administrativno tehničkih i upravnih poslova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KONJEVIĆ  MILICA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obavljanje administrativno-tehničkih i upravnih poslova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4134B6" w:rsidRDefault="00EF6B4E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7C7B82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PRAVILOVIĆ  SONJA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7C7B8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A1748B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7C7B8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</w:t>
            </w:r>
            <w:r w:rsidR="00437526"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19.10.2026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A1748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Mandat - 23.11.2026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upravljanje ljudskim resursima i pisarnicom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odjeljenja za informacione tehnologije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5C3FE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MITROVIĆ  MILAN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MITROVIĆ  PREDRAG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 I za poslove matičara i poslove ovjere potpisa, rukopisa i prepisa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TATAR  KRISTINA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poslove matičara i poslove ovjere potpisa, rukopisa i prepisa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MRŠIĆ  MAJA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- upisničarka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RADONIČIĆ  JASNA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upisničarka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Viša referentkinja za ekspediciju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STANIČIĆ  BRANKA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 MIODRAG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FLOJHAR MARTINA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TIJANA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</w:t>
            </w:r>
            <w:r w:rsidR="00437526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7D7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1.11.2022</w:t>
            </w:r>
          </w:p>
        </w:tc>
      </w:tr>
    </w:tbl>
    <w:p w:rsidR="00586D44" w:rsidRDefault="00586D44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CD4F25" w:rsidRPr="00A37C78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A37C78" w:rsidRDefault="00CD4F25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A37C78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A37C78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 - 21.04.2026</w:t>
            </w:r>
          </w:p>
        </w:tc>
      </w:tr>
      <w:tr w:rsidR="00CD4F25" w:rsidRPr="00013BA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013BA4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DUBAK  MILIJANA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013BA4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Mandat - 21.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4.2026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KRSTOVIĆ  SELMA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stambeno komunalne poslove i saobraćaj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stambeno komunalne poslove i saobraćaj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turizam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MALINIĆ  DIJANA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- </w:t>
            </w:r>
            <w:r w:rsidR="00107FE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6.1.2022</w:t>
            </w:r>
          </w:p>
        </w:tc>
      </w:tr>
    </w:tbl>
    <w:p w:rsidR="008819F2" w:rsidRDefault="008819F2" w:rsidP="00107FE2">
      <w:pPr>
        <w:spacing w:after="0" w:line="240" w:lineRule="auto"/>
      </w:pPr>
    </w:p>
    <w:p w:rsidR="00A37C78" w:rsidRDefault="00A37C78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CD4F25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CD4F25" w:rsidRDefault="00EF6B4E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8819F2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CD4F25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D4F25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 w:rsidRPr="00CD4F25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CD4F25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CD4F25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CD4F25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CD4F25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Sekretarka </w:t>
            </w:r>
            <w:r w:rsidR="00CD4F25"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CD4F25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Određeno 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životnu sredinu i energetsku efikanost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urbanizam i planiranje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107FE2">
      <w:pPr>
        <w:spacing w:after="0" w:line="240" w:lineRule="auto"/>
      </w:pPr>
    </w:p>
    <w:p w:rsidR="00CD7D0A" w:rsidRDefault="00CD7D0A" w:rsidP="00107FE2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4134B6" w:rsidRDefault="00EF6B4E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FA346B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KOVAČEVIĆ  JOVANA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TERZIĆ  MARINKO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 za pravne poslove </w:t>
            </w:r>
            <w:r w:rsidR="00107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vođenje i rješavanje u upravnom postupku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Pr="00FA346B" w:rsidRDefault="00FA346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TOMOVIĆ DUŠKO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P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Viši savjetnik I za izgradnju i rekonstrukciju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Default="00FA346B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BD2459" w:rsidRDefault="00BD2459" w:rsidP="00107FE2">
      <w:pPr>
        <w:spacing w:after="0" w:line="240" w:lineRule="auto"/>
        <w:rPr>
          <w:b/>
        </w:rPr>
      </w:pPr>
    </w:p>
    <w:p w:rsidR="00CD7D0A" w:rsidRDefault="00CD7D0A" w:rsidP="00107FE2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586D44" w:rsidTr="00013BA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586D44" w:rsidRDefault="00BD2459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586D44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A37C78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MITROVIĆ  RITA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Direktorka direkcije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Određeno</w:t>
            </w:r>
          </w:p>
        </w:tc>
      </w:tr>
      <w:tr w:rsidR="00437526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37526" w:rsidRDefault="00437526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37526" w:rsidRPr="00FA346B" w:rsidRDefault="00437526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37526" w:rsidRPr="00FA346B" w:rsidRDefault="00437526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37526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37526" w:rsidRDefault="00437526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ĐINOVIĆ DIJANA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37526" w:rsidRPr="00FA346B" w:rsidRDefault="008802ED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Viša savjetnica III za zaštitu imovine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37526" w:rsidRPr="00FA346B" w:rsidRDefault="00437526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37526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37526" w:rsidRDefault="00437526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IVOŠEVIĆ VESNA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37526" w:rsidRDefault="00437526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37526" w:rsidRDefault="005723F5" w:rsidP="00B407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3F5">
              <w:rPr>
                <w:rFonts w:ascii="Arial" w:hAnsi="Arial" w:cs="Arial"/>
                <w:color w:val="000000"/>
                <w:sz w:val="20"/>
                <w:szCs w:val="20"/>
              </w:rPr>
              <w:t>Određeno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4.11.2022</w:t>
            </w:r>
          </w:p>
        </w:tc>
      </w:tr>
    </w:tbl>
    <w:p w:rsidR="00BA0416" w:rsidRPr="00586D44" w:rsidRDefault="00BA0416" w:rsidP="00107FE2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D23A4F" w:rsidRPr="00586D44" w:rsidTr="00BA0416">
        <w:trPr>
          <w:trHeight w:val="150"/>
        </w:trPr>
        <w:tc>
          <w:tcPr>
            <w:tcW w:w="9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23A4F" w:rsidRPr="00586D44" w:rsidRDefault="00D23A4F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586D44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A37C78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MRDAK  JELA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Rukovoditeljka </w:t>
            </w:r>
            <w:r w:rsidR="005C3FEB"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lužbe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A37C78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 - 10.11.202</w:t>
            </w:r>
            <w:r w:rsidR="00E116AF"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KRIVOKAPIĆ  SUNČICA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Starija unutrašnja revizorka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 ZORICA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CD7D0A" w:rsidRDefault="00CD7D0A" w:rsidP="00107FE2">
      <w:pPr>
        <w:spacing w:after="0" w:line="240" w:lineRule="auto"/>
        <w:rPr>
          <w:b/>
        </w:rPr>
      </w:pPr>
    </w:p>
    <w:p w:rsidR="00CD7D0A" w:rsidRPr="00586D44" w:rsidRDefault="00CD7D0A" w:rsidP="00107FE2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4819"/>
        <w:gridCol w:w="2410"/>
      </w:tblGrid>
      <w:tr w:rsidR="00EF6B4E" w:rsidRPr="00586D44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586D44" w:rsidRDefault="00EF6B4E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</w:p>
        </w:tc>
      </w:tr>
      <w:tr w:rsidR="008819F2" w:rsidRPr="00586D44" w:rsidTr="00E116AF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:rsidR="008819F2" w:rsidRPr="00586D44" w:rsidRDefault="00A07D7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:rsidR="008819F2" w:rsidRPr="00586D44" w:rsidRDefault="008819F2" w:rsidP="00107FE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586D44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8819F2" w:rsidRPr="00586D44" w:rsidRDefault="008819F2" w:rsidP="00107FE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D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19F2" w:rsidRPr="00586D44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6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819F2" w:rsidRPr="00586D44" w:rsidRDefault="008819F2" w:rsidP="00107F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26A1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  - 26.</w:t>
            </w:r>
            <w:r w:rsidR="00D25B4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9B26A1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.2026</w:t>
            </w:r>
          </w:p>
        </w:tc>
      </w:tr>
      <w:tr w:rsidR="00A7336E" w:rsidRPr="00586D44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586D44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RADOVIĆ  NENAD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Pr="00013BA4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spasilac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ULČAR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spasilac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spasolac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FRANOVIĆ ANTONIO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Pr="009B26A1" w:rsidRDefault="00A7336E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</w:t>
            </w:r>
            <w:r w:rsidR="00E116AF" w:rsidRPr="009B26A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FRANOVIĆ KATARINA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OBRADOVIĆ NIKOLA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9B26A1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  <w:tr w:rsidR="00E116AF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116AF" w:rsidRPr="005C3FEB" w:rsidRDefault="001F2A3B" w:rsidP="00107F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E116AF" w:rsidRPr="005C3FEB">
              <w:rPr>
                <w:rFonts w:ascii="Arial" w:hAnsi="Arial" w:cs="Arial"/>
                <w:color w:val="000000"/>
                <w:sz w:val="20"/>
                <w:szCs w:val="20"/>
              </w:rPr>
              <w:t>LKAZ ANDREJ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116AF" w:rsidRPr="005C3FEB" w:rsidRDefault="00E116AF" w:rsidP="00107F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</w:tcPr>
          <w:p w:rsidR="00E116AF" w:rsidRPr="009B26A1" w:rsidRDefault="00E116AF" w:rsidP="00107FE2">
            <w:pPr>
              <w:spacing w:after="0" w:line="240" w:lineRule="auto"/>
              <w:jc w:val="center"/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Određeno - 31.12.2021</w:t>
            </w:r>
          </w:p>
        </w:tc>
      </w:tr>
    </w:tbl>
    <w:p w:rsidR="00EF6B4E" w:rsidRPr="004134B6" w:rsidRDefault="00EF6B4E" w:rsidP="00107FE2">
      <w:pPr>
        <w:tabs>
          <w:tab w:val="left" w:pos="3630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A37C78" w:rsidRDefault="00A37C78" w:rsidP="00107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</w:pPr>
    </w:p>
    <w:p w:rsidR="004134B6" w:rsidRPr="004134B6" w:rsidRDefault="004134B6" w:rsidP="00107FE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</w:pP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Na interno tržište rada Sekretarijata za lokalnu upravu</w:t>
      </w:r>
      <w:r w:rsidR="009713EC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 xml:space="preserve"> </w:t>
      </w: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-</w:t>
      </w:r>
      <w:r w:rsidR="009713EC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 xml:space="preserve"> </w:t>
      </w: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Odjeljenja za upravljanje ljudskim resursima i pisarnicom, na osnovu rješenja o stavljanju na raspolaganje nalaze se sl</w:t>
      </w:r>
      <w:r w:rsidR="002A1B6D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j</w:t>
      </w:r>
      <w:r w:rsidRPr="004134B6">
        <w:rPr>
          <w:rFonts w:ascii="Arial" w:eastAsia="Times New Roman" w:hAnsi="Arial" w:cs="Arial"/>
          <w:b/>
          <w:i/>
          <w:color w:val="000000"/>
          <w:sz w:val="24"/>
          <w:szCs w:val="24"/>
          <w:lang w:val="pl-PL" w:eastAsia="ar-SA"/>
        </w:rPr>
        <w:t>edeći lokalni službenici:</w:t>
      </w:r>
    </w:p>
    <w:p w:rsidR="002A1B6D" w:rsidRPr="002A1B6D" w:rsidRDefault="002A1B6D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Ivona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Vukajlović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4134B6" w:rsidRPr="002A1B6D" w:rsidRDefault="002A1B6D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Marija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Babović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Marović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2A1B6D" w:rsidRPr="009757F5" w:rsidRDefault="002A1B6D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Sa</w:t>
      </w:r>
      <w:r w:rsidR="009757F5"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n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ela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Fičer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9757F5" w:rsidRPr="002A1B6D" w:rsidRDefault="009757F5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Svjetlana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Đikanović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2A1B6D" w:rsidRPr="002A1B6D" w:rsidRDefault="002A1B6D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 xml:space="preserve">Ivan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Mimica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,</w:t>
      </w:r>
    </w:p>
    <w:p w:rsidR="002A1B6D" w:rsidRPr="004134B6" w:rsidRDefault="002A1B6D" w:rsidP="00107F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en-US" w:eastAsia="ar-SA"/>
        </w:rPr>
        <w:t>Martina Sindik.</w:t>
      </w:r>
    </w:p>
    <w:p w:rsidR="004134B6" w:rsidRDefault="004134B6" w:rsidP="00107FE2">
      <w:pPr>
        <w:suppressAutoHyphens/>
        <w:spacing w:after="0" w:line="240" w:lineRule="auto"/>
        <w:jc w:val="center"/>
        <w:rPr>
          <w:lang w:val="pl-PL"/>
        </w:rPr>
      </w:pPr>
    </w:p>
    <w:sectPr w:rsidR="004134B6" w:rsidSect="00EB161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13BA4"/>
    <w:rsid w:val="00066A86"/>
    <w:rsid w:val="00083265"/>
    <w:rsid w:val="0009169D"/>
    <w:rsid w:val="000F2CAB"/>
    <w:rsid w:val="00107FE2"/>
    <w:rsid w:val="00130467"/>
    <w:rsid w:val="00156306"/>
    <w:rsid w:val="00176559"/>
    <w:rsid w:val="001D46A2"/>
    <w:rsid w:val="001F2A3B"/>
    <w:rsid w:val="00200583"/>
    <w:rsid w:val="002318EC"/>
    <w:rsid w:val="00247879"/>
    <w:rsid w:val="002A1B6D"/>
    <w:rsid w:val="003267BF"/>
    <w:rsid w:val="004134B6"/>
    <w:rsid w:val="00437526"/>
    <w:rsid w:val="004442D9"/>
    <w:rsid w:val="005723F5"/>
    <w:rsid w:val="00586D44"/>
    <w:rsid w:val="005C3FEB"/>
    <w:rsid w:val="00644DE7"/>
    <w:rsid w:val="00672AAA"/>
    <w:rsid w:val="006856E6"/>
    <w:rsid w:val="0077401C"/>
    <w:rsid w:val="007C7B82"/>
    <w:rsid w:val="00860A4C"/>
    <w:rsid w:val="008802ED"/>
    <w:rsid w:val="008819F2"/>
    <w:rsid w:val="008F2022"/>
    <w:rsid w:val="009713EC"/>
    <w:rsid w:val="009757F5"/>
    <w:rsid w:val="009B26A1"/>
    <w:rsid w:val="00A07D72"/>
    <w:rsid w:val="00A1748B"/>
    <w:rsid w:val="00A37C78"/>
    <w:rsid w:val="00A54577"/>
    <w:rsid w:val="00A7336E"/>
    <w:rsid w:val="00A81C18"/>
    <w:rsid w:val="00AB420D"/>
    <w:rsid w:val="00AC6018"/>
    <w:rsid w:val="00AD2D7C"/>
    <w:rsid w:val="00AE0A97"/>
    <w:rsid w:val="00B407B0"/>
    <w:rsid w:val="00B4558E"/>
    <w:rsid w:val="00B76399"/>
    <w:rsid w:val="00BA0416"/>
    <w:rsid w:val="00BD2459"/>
    <w:rsid w:val="00CD4F25"/>
    <w:rsid w:val="00CD7D0A"/>
    <w:rsid w:val="00D21CAA"/>
    <w:rsid w:val="00D23A4F"/>
    <w:rsid w:val="00D25B4C"/>
    <w:rsid w:val="00D85D9C"/>
    <w:rsid w:val="00E116AF"/>
    <w:rsid w:val="00EB1615"/>
    <w:rsid w:val="00EF6B4E"/>
    <w:rsid w:val="00F249A8"/>
    <w:rsid w:val="00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2F96-D700-4622-8221-1822C46C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Sonja Pravilovic</cp:lastModifiedBy>
  <cp:revision>25</cp:revision>
  <cp:lastPrinted>2021-12-02T10:15:00Z</cp:lastPrinted>
  <dcterms:created xsi:type="dcterms:W3CDTF">2021-12-01T12:28:00Z</dcterms:created>
  <dcterms:modified xsi:type="dcterms:W3CDTF">2021-12-06T12:18:00Z</dcterms:modified>
</cp:coreProperties>
</file>